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8E" w:rsidRDefault="004D1BD8" w:rsidP="004D1BD8">
      <w:pPr>
        <w:jc w:val="center"/>
        <w:rPr>
          <w:rFonts w:cs="Tahoma"/>
          <w:b/>
        </w:rPr>
      </w:pPr>
      <w:r w:rsidRPr="00AE622F">
        <w:rPr>
          <w:rFonts w:cs="Tahoma"/>
          <w:b/>
        </w:rPr>
        <w:t xml:space="preserve">Решение </w:t>
      </w:r>
    </w:p>
    <w:p w:rsidR="004D1BD8" w:rsidRPr="00AE622F" w:rsidRDefault="004D1BD8" w:rsidP="004D1BD8">
      <w:pPr>
        <w:jc w:val="center"/>
        <w:rPr>
          <w:rFonts w:cs="Tahoma"/>
          <w:b/>
        </w:rPr>
      </w:pPr>
      <w:r w:rsidRPr="00AE622F">
        <w:rPr>
          <w:rFonts w:cs="Tahoma"/>
          <w:b/>
        </w:rPr>
        <w:t>собственника помещения</w:t>
      </w:r>
      <w:r w:rsidR="00E6248E">
        <w:rPr>
          <w:rFonts w:cs="Tahoma"/>
          <w:b/>
        </w:rPr>
        <w:t xml:space="preserve"> при проведении общего собрания в заочной форме</w:t>
      </w:r>
    </w:p>
    <w:p w:rsidR="00E6248E" w:rsidRDefault="00E6248E" w:rsidP="004D1BD8">
      <w:pPr>
        <w:jc w:val="both"/>
        <w:rPr>
          <w:rFonts w:cs="Tahoma"/>
          <w:sz w:val="20"/>
          <w:szCs w:val="20"/>
        </w:rPr>
      </w:pPr>
    </w:p>
    <w:p w:rsidR="00513462" w:rsidRDefault="00E6248E" w:rsidP="004D1BD8">
      <w:pPr>
        <w:jc w:val="both"/>
        <w:rPr>
          <w:rFonts w:cs="Tahoma"/>
          <w:sz w:val="22"/>
          <w:szCs w:val="22"/>
        </w:rPr>
      </w:pPr>
      <w:r w:rsidRPr="001114C2">
        <w:rPr>
          <w:rFonts w:cs="Tahoma"/>
          <w:b/>
          <w:sz w:val="22"/>
          <w:szCs w:val="22"/>
        </w:rPr>
        <w:t xml:space="preserve">Помещение </w:t>
      </w:r>
      <w:r w:rsidR="00E14E5E" w:rsidRPr="001114C2">
        <w:rPr>
          <w:rFonts w:cs="Tahoma"/>
          <w:b/>
          <w:sz w:val="22"/>
          <w:szCs w:val="22"/>
        </w:rPr>
        <w:t>(квартира) №</w:t>
      </w:r>
      <w:r w:rsidR="003B703E">
        <w:rPr>
          <w:rFonts w:cs="Tahoma"/>
          <w:sz w:val="22"/>
          <w:szCs w:val="22"/>
        </w:rPr>
        <w:t xml:space="preserve"> ________    </w:t>
      </w:r>
    </w:p>
    <w:p w:rsidR="00D94C53" w:rsidRPr="00EB01EE" w:rsidRDefault="00C80E94" w:rsidP="004D1BD8">
      <w:pPr>
        <w:jc w:val="both"/>
        <w:rPr>
          <w:rFonts w:cs="Tahoma"/>
          <w:sz w:val="22"/>
          <w:szCs w:val="22"/>
        </w:rPr>
      </w:pPr>
      <w:r w:rsidRPr="00A517BF">
        <w:rPr>
          <w:rFonts w:cs="Tahoma"/>
          <w:sz w:val="22"/>
          <w:szCs w:val="22"/>
        </w:rPr>
        <w:t>Адрес многоквартирного</w:t>
      </w:r>
      <w:r w:rsidR="004D1BD8" w:rsidRPr="00A517BF">
        <w:rPr>
          <w:rFonts w:cs="Tahoma"/>
          <w:sz w:val="22"/>
          <w:szCs w:val="22"/>
        </w:rPr>
        <w:t xml:space="preserve"> дом</w:t>
      </w:r>
      <w:r w:rsidRPr="00A517BF">
        <w:rPr>
          <w:rFonts w:cs="Tahoma"/>
          <w:sz w:val="22"/>
          <w:szCs w:val="22"/>
        </w:rPr>
        <w:t>а</w:t>
      </w:r>
      <w:r w:rsidR="004D1BD8" w:rsidRPr="00A517BF">
        <w:rPr>
          <w:rFonts w:cs="Tahoma"/>
          <w:sz w:val="22"/>
          <w:szCs w:val="22"/>
        </w:rPr>
        <w:t xml:space="preserve">: г. Красноярск,  ул. </w:t>
      </w:r>
      <w:proofErr w:type="gramStart"/>
      <w:r w:rsidR="00513462">
        <w:rPr>
          <w:rFonts w:cs="Tahoma"/>
          <w:sz w:val="22"/>
          <w:szCs w:val="22"/>
        </w:rPr>
        <w:t>Лесопарковая</w:t>
      </w:r>
      <w:proofErr w:type="gramEnd"/>
      <w:r w:rsidR="008E44EA" w:rsidRPr="00A517BF">
        <w:rPr>
          <w:rFonts w:cs="Tahoma"/>
          <w:sz w:val="22"/>
          <w:szCs w:val="22"/>
        </w:rPr>
        <w:t xml:space="preserve">, дом № </w:t>
      </w:r>
      <w:r w:rsidR="00D0545B">
        <w:rPr>
          <w:rFonts w:cs="Tahoma"/>
          <w:sz w:val="22"/>
          <w:szCs w:val="22"/>
        </w:rPr>
        <w:t>2</w:t>
      </w:r>
      <w:r w:rsidR="003A5913">
        <w:rPr>
          <w:rFonts w:cs="Tahoma"/>
          <w:sz w:val="22"/>
          <w:szCs w:val="22"/>
        </w:rPr>
        <w:t>5</w:t>
      </w:r>
    </w:p>
    <w:p w:rsidR="004D1BD8" w:rsidRPr="00A517BF" w:rsidRDefault="008E44EA" w:rsidP="004D1BD8">
      <w:pPr>
        <w:jc w:val="both"/>
        <w:rPr>
          <w:rFonts w:cs="Tahoma"/>
          <w:sz w:val="22"/>
          <w:szCs w:val="22"/>
        </w:rPr>
      </w:pPr>
      <w:r w:rsidRPr="00A517BF">
        <w:rPr>
          <w:rFonts w:cs="Tahoma"/>
          <w:sz w:val="22"/>
          <w:szCs w:val="22"/>
        </w:rPr>
        <w:t>Голосование проводится с «</w:t>
      </w:r>
      <w:r w:rsidR="001114C2">
        <w:rPr>
          <w:rFonts w:cs="Tahoma"/>
          <w:sz w:val="22"/>
          <w:szCs w:val="22"/>
        </w:rPr>
        <w:t>10</w:t>
      </w:r>
      <w:r w:rsidR="00497E49" w:rsidRPr="00A517BF">
        <w:rPr>
          <w:rFonts w:cs="Tahoma"/>
          <w:sz w:val="22"/>
          <w:szCs w:val="22"/>
        </w:rPr>
        <w:t>»</w:t>
      </w:r>
      <w:r w:rsidR="00915303" w:rsidRPr="00A517BF">
        <w:rPr>
          <w:rFonts w:cs="Tahoma"/>
          <w:sz w:val="22"/>
          <w:szCs w:val="22"/>
        </w:rPr>
        <w:t xml:space="preserve"> </w:t>
      </w:r>
      <w:r w:rsidR="001114C2">
        <w:rPr>
          <w:rFonts w:cs="Tahoma"/>
          <w:sz w:val="22"/>
          <w:szCs w:val="22"/>
        </w:rPr>
        <w:t>мая</w:t>
      </w:r>
      <w:r w:rsidR="00915303" w:rsidRPr="00A517BF">
        <w:rPr>
          <w:rFonts w:cs="Tahoma"/>
          <w:sz w:val="22"/>
          <w:szCs w:val="22"/>
        </w:rPr>
        <w:t xml:space="preserve"> </w:t>
      </w:r>
      <w:r w:rsidR="001114C2">
        <w:rPr>
          <w:rFonts w:cs="Tahoma"/>
          <w:sz w:val="22"/>
          <w:szCs w:val="22"/>
        </w:rPr>
        <w:t>2022</w:t>
      </w:r>
      <w:r w:rsidR="00915303" w:rsidRPr="00A517BF">
        <w:rPr>
          <w:rFonts w:cs="Tahoma"/>
          <w:sz w:val="22"/>
          <w:szCs w:val="22"/>
        </w:rPr>
        <w:t xml:space="preserve"> </w:t>
      </w:r>
      <w:r w:rsidR="0094344A" w:rsidRPr="00A517BF">
        <w:rPr>
          <w:rFonts w:cs="Tahoma"/>
          <w:sz w:val="22"/>
          <w:szCs w:val="22"/>
        </w:rPr>
        <w:t xml:space="preserve"> </w:t>
      </w:r>
      <w:r w:rsidRPr="00A517BF">
        <w:rPr>
          <w:rFonts w:cs="Tahoma"/>
          <w:sz w:val="22"/>
          <w:szCs w:val="22"/>
        </w:rPr>
        <w:t xml:space="preserve">г. до </w:t>
      </w:r>
      <w:r w:rsidR="003B703E">
        <w:rPr>
          <w:rFonts w:cs="Tahoma"/>
          <w:sz w:val="22"/>
          <w:szCs w:val="22"/>
        </w:rPr>
        <w:t>24</w:t>
      </w:r>
      <w:r w:rsidR="00E14E5E" w:rsidRPr="00A517BF">
        <w:rPr>
          <w:rFonts w:cs="Tahoma"/>
          <w:sz w:val="22"/>
          <w:szCs w:val="22"/>
        </w:rPr>
        <w:t xml:space="preserve">.00 </w:t>
      </w:r>
      <w:r w:rsidR="00497E49" w:rsidRPr="00A517BF">
        <w:rPr>
          <w:rFonts w:cs="Tahoma"/>
          <w:sz w:val="22"/>
          <w:szCs w:val="22"/>
        </w:rPr>
        <w:t xml:space="preserve">часов </w:t>
      </w:r>
      <w:r w:rsidR="00E14E5E" w:rsidRPr="00A517BF">
        <w:rPr>
          <w:rFonts w:cs="Tahoma"/>
          <w:sz w:val="22"/>
          <w:szCs w:val="22"/>
        </w:rPr>
        <w:t>«</w:t>
      </w:r>
      <w:r w:rsidR="001114C2">
        <w:rPr>
          <w:rFonts w:cs="Tahoma"/>
          <w:sz w:val="22"/>
          <w:szCs w:val="22"/>
        </w:rPr>
        <w:t>17</w:t>
      </w:r>
      <w:r w:rsidR="00497E49" w:rsidRPr="00A517BF">
        <w:rPr>
          <w:rFonts w:cs="Tahoma"/>
          <w:sz w:val="22"/>
          <w:szCs w:val="22"/>
        </w:rPr>
        <w:t>»</w:t>
      </w:r>
      <w:r w:rsidR="00915303" w:rsidRPr="00A517BF">
        <w:rPr>
          <w:rFonts w:cs="Tahoma"/>
          <w:sz w:val="22"/>
          <w:szCs w:val="22"/>
        </w:rPr>
        <w:t xml:space="preserve">  </w:t>
      </w:r>
      <w:r w:rsidR="001114C2">
        <w:rPr>
          <w:rFonts w:cs="Tahoma"/>
          <w:sz w:val="22"/>
          <w:szCs w:val="22"/>
        </w:rPr>
        <w:t>июля</w:t>
      </w:r>
      <w:r w:rsidR="00915303" w:rsidRPr="00A517BF">
        <w:rPr>
          <w:rFonts w:cs="Tahoma"/>
          <w:sz w:val="22"/>
          <w:szCs w:val="22"/>
        </w:rPr>
        <w:t xml:space="preserve"> </w:t>
      </w:r>
      <w:r w:rsidR="004D1BD8" w:rsidRPr="00A517BF">
        <w:rPr>
          <w:rFonts w:cs="Tahoma"/>
          <w:sz w:val="22"/>
          <w:szCs w:val="22"/>
        </w:rPr>
        <w:t>20</w:t>
      </w:r>
      <w:r w:rsidR="001114C2">
        <w:rPr>
          <w:rFonts w:cs="Tahoma"/>
          <w:sz w:val="22"/>
          <w:szCs w:val="22"/>
        </w:rPr>
        <w:t>22</w:t>
      </w:r>
      <w:r w:rsidR="0094344A" w:rsidRPr="00A517BF">
        <w:rPr>
          <w:rFonts w:cs="Tahoma"/>
          <w:sz w:val="22"/>
          <w:szCs w:val="22"/>
        </w:rPr>
        <w:t xml:space="preserve"> </w:t>
      </w:r>
      <w:r w:rsidR="004D1BD8" w:rsidRPr="00A517BF">
        <w:rPr>
          <w:rFonts w:cs="Tahoma"/>
          <w:sz w:val="22"/>
          <w:szCs w:val="22"/>
        </w:rPr>
        <w:t>г.</w:t>
      </w:r>
    </w:p>
    <w:p w:rsidR="00F35714" w:rsidRPr="00A517BF" w:rsidRDefault="003948EA" w:rsidP="004D1BD8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Количество голосов, принадлежащих собственнику _____ </w:t>
      </w:r>
      <w:proofErr w:type="spellStart"/>
      <w:r>
        <w:rPr>
          <w:rFonts w:cs="Tahoma"/>
          <w:sz w:val="22"/>
          <w:szCs w:val="22"/>
        </w:rPr>
        <w:t>кв.м</w:t>
      </w:r>
      <w:proofErr w:type="spellEnd"/>
      <w:r>
        <w:rPr>
          <w:rFonts w:cs="Tahoma"/>
          <w:sz w:val="22"/>
          <w:szCs w:val="22"/>
        </w:rPr>
        <w:t>.</w:t>
      </w:r>
    </w:p>
    <w:p w:rsidR="004D1BD8" w:rsidRPr="00A517BF" w:rsidRDefault="004D1BD8" w:rsidP="004D1BD8">
      <w:pPr>
        <w:jc w:val="both"/>
        <w:rPr>
          <w:rFonts w:cs="Tahoma"/>
          <w:sz w:val="22"/>
          <w:szCs w:val="22"/>
        </w:rPr>
      </w:pPr>
      <w:r w:rsidRPr="001114C2">
        <w:rPr>
          <w:rFonts w:cs="Tahoma"/>
          <w:b/>
          <w:sz w:val="22"/>
          <w:szCs w:val="22"/>
        </w:rPr>
        <w:t xml:space="preserve">Собственник </w:t>
      </w:r>
      <w:r w:rsidRPr="00A517BF">
        <w:rPr>
          <w:rFonts w:cs="Tahoma"/>
          <w:sz w:val="22"/>
          <w:szCs w:val="22"/>
        </w:rPr>
        <w:t>__</w:t>
      </w:r>
      <w:r w:rsidR="00A517BF">
        <w:rPr>
          <w:rFonts w:cs="Tahoma"/>
          <w:sz w:val="22"/>
          <w:szCs w:val="22"/>
        </w:rPr>
        <w:t>_____________________</w:t>
      </w:r>
      <w:r w:rsidRPr="00A517BF">
        <w:rPr>
          <w:rFonts w:cs="Tahoma"/>
          <w:sz w:val="22"/>
          <w:szCs w:val="22"/>
        </w:rPr>
        <w:t>____________________________</w:t>
      </w:r>
      <w:r w:rsidR="00A517BF">
        <w:rPr>
          <w:rFonts w:cs="Tahoma"/>
          <w:sz w:val="22"/>
          <w:szCs w:val="22"/>
        </w:rPr>
        <w:t>________</w:t>
      </w:r>
      <w:r w:rsidRPr="00A517BF">
        <w:rPr>
          <w:rFonts w:cs="Tahoma"/>
          <w:sz w:val="22"/>
          <w:szCs w:val="22"/>
        </w:rPr>
        <w:t>______________________</w:t>
      </w:r>
    </w:p>
    <w:p w:rsidR="004D1BD8" w:rsidRPr="00A517BF" w:rsidRDefault="004D1BD8" w:rsidP="004D1BD8">
      <w:pPr>
        <w:jc w:val="both"/>
        <w:rPr>
          <w:rFonts w:cs="Tahoma"/>
          <w:sz w:val="22"/>
          <w:szCs w:val="22"/>
        </w:rPr>
      </w:pPr>
      <w:r w:rsidRPr="00A517BF">
        <w:rPr>
          <w:i/>
          <w:sz w:val="22"/>
          <w:szCs w:val="22"/>
        </w:rPr>
        <w:t>(ФИО собственника, либо наименование юридического лица – собственника помещения)</w:t>
      </w:r>
    </w:p>
    <w:p w:rsidR="004D1BD8" w:rsidRPr="00A517BF" w:rsidRDefault="004D1BD8" w:rsidP="004D1BD8">
      <w:pPr>
        <w:jc w:val="both"/>
        <w:rPr>
          <w:rFonts w:cs="Tahoma"/>
          <w:sz w:val="22"/>
          <w:szCs w:val="22"/>
        </w:rPr>
      </w:pPr>
      <w:r w:rsidRPr="00A517BF">
        <w:rPr>
          <w:rFonts w:cs="Tahoma"/>
          <w:sz w:val="22"/>
          <w:szCs w:val="22"/>
        </w:rPr>
        <w:t>Представитель собственника ___________</w:t>
      </w:r>
      <w:r w:rsidR="00A517BF">
        <w:rPr>
          <w:rFonts w:cs="Tahoma"/>
          <w:sz w:val="22"/>
          <w:szCs w:val="22"/>
        </w:rPr>
        <w:t>___________________________</w:t>
      </w:r>
      <w:r w:rsidRPr="00A517BF">
        <w:rPr>
          <w:rFonts w:cs="Tahoma"/>
          <w:sz w:val="22"/>
          <w:szCs w:val="22"/>
        </w:rPr>
        <w:t>______________________________</w:t>
      </w:r>
    </w:p>
    <w:p w:rsidR="007E4763" w:rsidRDefault="004D1BD8" w:rsidP="004D1BD8">
      <w:pPr>
        <w:jc w:val="both"/>
        <w:rPr>
          <w:rFonts w:cs="Tahoma"/>
          <w:sz w:val="22"/>
          <w:szCs w:val="22"/>
        </w:rPr>
      </w:pPr>
      <w:r w:rsidRPr="00A517BF">
        <w:rPr>
          <w:i/>
          <w:sz w:val="22"/>
          <w:szCs w:val="22"/>
        </w:rPr>
        <w:t>(ФИО представителя собственника, дата и № доверенности)</w:t>
      </w:r>
    </w:p>
    <w:p w:rsidR="00C6121D" w:rsidRPr="00A517BF" w:rsidRDefault="00C6121D" w:rsidP="004D1BD8">
      <w:pPr>
        <w:jc w:val="both"/>
        <w:rPr>
          <w:rFonts w:cs="Tahoma"/>
          <w:sz w:val="22"/>
          <w:szCs w:val="22"/>
        </w:rPr>
      </w:pPr>
    </w:p>
    <w:p w:rsidR="007E4763" w:rsidRDefault="007E4763" w:rsidP="004D1BD8">
      <w:pPr>
        <w:jc w:val="both"/>
        <w:rPr>
          <w:sz w:val="22"/>
          <w:szCs w:val="22"/>
        </w:rPr>
      </w:pPr>
      <w:r w:rsidRPr="00A517BF">
        <w:rPr>
          <w:sz w:val="22"/>
          <w:szCs w:val="22"/>
        </w:rPr>
        <w:t xml:space="preserve">Сведения </w:t>
      </w:r>
      <w:r w:rsidR="003B703E">
        <w:rPr>
          <w:sz w:val="22"/>
          <w:szCs w:val="22"/>
        </w:rPr>
        <w:t>о документах</w:t>
      </w:r>
      <w:r w:rsidRPr="00A517BF">
        <w:rPr>
          <w:sz w:val="22"/>
          <w:szCs w:val="22"/>
        </w:rPr>
        <w:t>, подтверждающих</w:t>
      </w:r>
      <w:r w:rsidR="00A517BF">
        <w:rPr>
          <w:sz w:val="22"/>
          <w:szCs w:val="22"/>
        </w:rPr>
        <w:t xml:space="preserve">  пра</w:t>
      </w:r>
      <w:r w:rsidR="003B703E">
        <w:rPr>
          <w:sz w:val="22"/>
          <w:szCs w:val="22"/>
        </w:rPr>
        <w:t>во собственности:______</w:t>
      </w:r>
      <w:r w:rsidR="00A517BF">
        <w:rPr>
          <w:sz w:val="22"/>
          <w:szCs w:val="22"/>
        </w:rPr>
        <w:t>______</w:t>
      </w:r>
      <w:r w:rsidRPr="00A517BF">
        <w:rPr>
          <w:sz w:val="22"/>
          <w:szCs w:val="22"/>
        </w:rPr>
        <w:t>___________________________</w:t>
      </w:r>
    </w:p>
    <w:p w:rsidR="00A517BF" w:rsidRPr="00A517BF" w:rsidRDefault="00A517BF" w:rsidP="004D1BD8">
      <w:pP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4D1BD8" w:rsidRDefault="004D1BD8" w:rsidP="00911A90">
      <w:pPr>
        <w:pStyle w:val="101"/>
        <w:rPr>
          <w:b/>
          <w:sz w:val="22"/>
          <w:szCs w:val="22"/>
        </w:rPr>
      </w:pPr>
    </w:p>
    <w:p w:rsidR="00B31569" w:rsidRDefault="001E19DB" w:rsidP="00B31569">
      <w:pPr>
        <w:pStyle w:val="10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Вопросы повестки</w:t>
      </w:r>
      <w:r w:rsidR="00B31569" w:rsidRPr="003F7A3F">
        <w:rPr>
          <w:b/>
          <w:sz w:val="22"/>
          <w:szCs w:val="22"/>
        </w:rPr>
        <w:t xml:space="preserve"> дня общего с</w:t>
      </w:r>
      <w:r w:rsidR="00E14E5E">
        <w:rPr>
          <w:b/>
          <w:sz w:val="22"/>
          <w:szCs w:val="22"/>
        </w:rPr>
        <w:t>обрания, поставленные на голосование</w:t>
      </w:r>
    </w:p>
    <w:p w:rsidR="003F4B44" w:rsidRDefault="003F4B44" w:rsidP="00B31569">
      <w:pPr>
        <w:pStyle w:val="101"/>
        <w:jc w:val="center"/>
        <w:rPr>
          <w:b/>
          <w:sz w:val="22"/>
          <w:szCs w:val="22"/>
        </w:rPr>
      </w:pPr>
    </w:p>
    <w:p w:rsidR="00D0545B" w:rsidRPr="00D0545B" w:rsidRDefault="001114C2" w:rsidP="00D0545B">
      <w:pPr>
        <w:pStyle w:val="aa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t xml:space="preserve">Определить количество членов Совета МКД </w:t>
      </w:r>
      <w:r w:rsidR="003A5913">
        <w:t xml:space="preserve">5 человек </w:t>
      </w:r>
      <w:r>
        <w:t xml:space="preserve">со сроком полномочий на 4 года и избрать членов Совета МКД: </w:t>
      </w:r>
      <w:r w:rsidR="003A5913">
        <w:rPr>
          <w:rFonts w:cs="Tahoma"/>
        </w:rPr>
        <w:t xml:space="preserve">Левшова Елена Ивановна (кв. 87), </w:t>
      </w:r>
      <w:proofErr w:type="spellStart"/>
      <w:r w:rsidR="003A5913">
        <w:rPr>
          <w:rFonts w:cs="Tahoma"/>
        </w:rPr>
        <w:t>Таранова</w:t>
      </w:r>
      <w:proofErr w:type="spellEnd"/>
      <w:r w:rsidR="003A5913">
        <w:rPr>
          <w:rFonts w:cs="Tahoma"/>
        </w:rPr>
        <w:t xml:space="preserve"> Наталья Николаевна (кв. 474), Пономаренко Елена Николаевна (кв. 732), Иванова Людмила Владимировна (кв. 604), Воякин Геннадий Владимирович (кв. 157)</w:t>
      </w:r>
      <w:r w:rsidR="00D0545B" w:rsidRPr="00D0545B">
        <w:rPr>
          <w:sz w:val="22"/>
          <w:szCs w:val="22"/>
        </w:rPr>
        <w:t xml:space="preserve">. </w:t>
      </w:r>
    </w:p>
    <w:bookmarkStart w:id="0" w:name="_GoBack"/>
    <w:bookmarkEnd w:id="0"/>
    <w:p w:rsidR="00CC3416" w:rsidRDefault="00783440" w:rsidP="0052210E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111125</wp:posOffset>
                </wp:positionV>
                <wp:extent cx="438785" cy="182880"/>
                <wp:effectExtent l="0" t="0" r="0" b="7620"/>
                <wp:wrapNone/>
                <wp:docPr id="2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19EC8B8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margin-left:387.35pt;margin-top:8.75pt;width:34.5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111125</wp:posOffset>
                </wp:positionV>
                <wp:extent cx="438785" cy="182880"/>
                <wp:effectExtent l="0" t="0" r="0" b="7620"/>
                <wp:wrapNone/>
                <wp:docPr id="2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BEDB7D" id="Блок-схема: процесс 2" o:spid="_x0000_s1026" type="#_x0000_t109" style="position:absolute;margin-left:239.5pt;margin-top:8.75pt;width:34.5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111125</wp:posOffset>
                </wp:positionV>
                <wp:extent cx="438785" cy="182880"/>
                <wp:effectExtent l="0" t="0" r="0" b="7620"/>
                <wp:wrapNone/>
                <wp:docPr id="2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33AA16" id="Блок-схема: процесс 1" o:spid="_x0000_s1026" type="#_x0000_t109" style="position:absolute;margin-left:83.4pt;margin-top:8.75pt;width:34.5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</w:p>
    <w:p w:rsidR="0052210E" w:rsidRPr="00D0545B" w:rsidRDefault="00D332B2" w:rsidP="0052210E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D0545B">
        <w:rPr>
          <w:rFonts w:eastAsia="Times New Roman"/>
          <w:sz w:val="22"/>
          <w:szCs w:val="22"/>
          <w:lang w:eastAsia="ar-SA"/>
        </w:rPr>
        <w:t>За</w:t>
      </w:r>
      <w:proofErr w:type="gramStart"/>
      <w:r w:rsidR="00915303" w:rsidRPr="00D0545B">
        <w:rPr>
          <w:rFonts w:eastAsia="Times New Roman"/>
          <w:sz w:val="22"/>
          <w:szCs w:val="22"/>
          <w:lang w:eastAsia="ar-SA"/>
        </w:rPr>
        <w:t xml:space="preserve">                                             </w:t>
      </w:r>
      <w:r w:rsidRPr="00D0545B">
        <w:rPr>
          <w:rFonts w:eastAsia="Times New Roman"/>
          <w:sz w:val="22"/>
          <w:szCs w:val="22"/>
          <w:lang w:eastAsia="ar-SA"/>
        </w:rPr>
        <w:t>П</w:t>
      </w:r>
      <w:proofErr w:type="gramEnd"/>
      <w:r w:rsidRPr="00D0545B">
        <w:rPr>
          <w:rFonts w:eastAsia="Times New Roman"/>
          <w:sz w:val="22"/>
          <w:szCs w:val="22"/>
          <w:lang w:eastAsia="ar-SA"/>
        </w:rPr>
        <w:t xml:space="preserve">ротив            </w:t>
      </w:r>
      <w:r w:rsidR="00915303" w:rsidRPr="00D0545B">
        <w:rPr>
          <w:rFonts w:eastAsia="Times New Roman"/>
          <w:sz w:val="22"/>
          <w:szCs w:val="22"/>
          <w:lang w:eastAsia="ar-SA"/>
        </w:rPr>
        <w:t xml:space="preserve">                  </w:t>
      </w:r>
      <w:r w:rsidR="0027580A">
        <w:rPr>
          <w:rFonts w:eastAsia="Times New Roman"/>
          <w:sz w:val="22"/>
          <w:szCs w:val="22"/>
          <w:lang w:eastAsia="ar-SA"/>
        </w:rPr>
        <w:t xml:space="preserve">   </w:t>
      </w:r>
      <w:r w:rsidR="00B70E3D" w:rsidRPr="00D0545B">
        <w:rPr>
          <w:rFonts w:eastAsia="Times New Roman"/>
          <w:sz w:val="22"/>
          <w:szCs w:val="22"/>
          <w:lang w:eastAsia="ar-SA"/>
        </w:rPr>
        <w:t xml:space="preserve"> </w:t>
      </w:r>
      <w:r w:rsidRPr="00D0545B">
        <w:rPr>
          <w:rFonts w:eastAsia="Times New Roman"/>
          <w:sz w:val="22"/>
          <w:szCs w:val="22"/>
          <w:lang w:eastAsia="ar-SA"/>
        </w:rPr>
        <w:t xml:space="preserve">Воздержался </w:t>
      </w:r>
    </w:p>
    <w:p w:rsidR="00783FCB" w:rsidRPr="00513462" w:rsidRDefault="00783FCB" w:rsidP="0051346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</w:p>
    <w:p w:rsidR="001114C2" w:rsidRDefault="001114C2" w:rsidP="001114C2">
      <w:pPr>
        <w:pStyle w:val="aa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/>
        <w:jc w:val="both"/>
      </w:pPr>
      <w:r>
        <w:t xml:space="preserve">Избрать председателя Совета МКД </w:t>
      </w:r>
      <w:proofErr w:type="spellStart"/>
      <w:r w:rsidR="003A5913">
        <w:rPr>
          <w:rFonts w:cs="Tahoma"/>
        </w:rPr>
        <w:t>Таранову</w:t>
      </w:r>
      <w:proofErr w:type="spellEnd"/>
      <w:r w:rsidR="003A5913">
        <w:rPr>
          <w:rFonts w:cs="Tahoma"/>
        </w:rPr>
        <w:t xml:space="preserve"> Наталью Николаевну (кв. 474)</w:t>
      </w:r>
      <w:r>
        <w:t>.</w:t>
      </w:r>
    </w:p>
    <w:p w:rsidR="007E4ECB" w:rsidRPr="001114C2" w:rsidRDefault="007E4ECB" w:rsidP="001114C2">
      <w:pPr>
        <w:pStyle w:val="aa"/>
        <w:widowControl/>
        <w:suppressAutoHyphens w:val="0"/>
        <w:autoSpaceDE w:val="0"/>
        <w:autoSpaceDN w:val="0"/>
        <w:adjustRightInd w:val="0"/>
        <w:ind w:left="1080"/>
        <w:jc w:val="both"/>
      </w:pPr>
    </w:p>
    <w:p w:rsidR="00783FCB" w:rsidRPr="003B703E" w:rsidRDefault="003B703E" w:rsidP="003B703E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15AAB8F" wp14:editId="0E7445AC">
                <wp:simplePos x="0" y="0"/>
                <wp:positionH relativeFrom="column">
                  <wp:posOffset>4968240</wp:posOffset>
                </wp:positionH>
                <wp:positionV relativeFrom="paragraph">
                  <wp:posOffset>6985</wp:posOffset>
                </wp:positionV>
                <wp:extent cx="438785" cy="182880"/>
                <wp:effectExtent l="0" t="0" r="0" b="7620"/>
                <wp:wrapNone/>
                <wp:docPr id="55" name="Блок-схема: процесс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A58FAD" id="Блок-схема: процесс 55" o:spid="_x0000_s1026" type="#_x0000_t109" style="position:absolute;margin-left:391.2pt;margin-top:.55pt;width:34.55pt;height:1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82EDE7" wp14:editId="5EED9E94">
                <wp:simplePos x="0" y="0"/>
                <wp:positionH relativeFrom="column">
                  <wp:posOffset>2934335</wp:posOffset>
                </wp:positionH>
                <wp:positionV relativeFrom="paragraph">
                  <wp:posOffset>6985</wp:posOffset>
                </wp:positionV>
                <wp:extent cx="438785" cy="182880"/>
                <wp:effectExtent l="0" t="0" r="0" b="7620"/>
                <wp:wrapNone/>
                <wp:docPr id="56" name="Блок-схема: процесс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7C044B" id="Блок-схема: процесс 56" o:spid="_x0000_s1026" type="#_x0000_t109" style="position:absolute;margin-left:231.05pt;margin-top:.55pt;width:34.55pt;height:14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CE98C40" wp14:editId="06B65017">
                <wp:simplePos x="0" y="0"/>
                <wp:positionH relativeFrom="column">
                  <wp:posOffset>903605</wp:posOffset>
                </wp:positionH>
                <wp:positionV relativeFrom="paragraph">
                  <wp:posOffset>6985</wp:posOffset>
                </wp:positionV>
                <wp:extent cx="438785" cy="182880"/>
                <wp:effectExtent l="0" t="0" r="0" b="7620"/>
                <wp:wrapNone/>
                <wp:docPr id="57" name="Блок-схема: процесс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8F0D98" id="Блок-схема: процесс 57" o:spid="_x0000_s1026" type="#_x0000_t109" style="position:absolute;margin-left:71.15pt;margin-top:.55pt;width:34.55pt;height:1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" filled="f" strokecolor="#243f60 [1604]" strokeweight="2pt">
                <v:path arrowok="t"/>
              </v:shape>
            </w:pict>
          </mc:Fallback>
        </mc:AlternateContent>
      </w:r>
      <w:r w:rsidR="00111365" w:rsidRPr="003B703E">
        <w:rPr>
          <w:rFonts w:eastAsia="Times New Roman"/>
          <w:sz w:val="22"/>
          <w:szCs w:val="22"/>
          <w:lang w:eastAsia="ar-SA"/>
        </w:rPr>
        <w:t>За</w:t>
      </w:r>
      <w:proofErr w:type="gramStart"/>
      <w:r w:rsidR="00915303" w:rsidRPr="003B703E">
        <w:rPr>
          <w:rFonts w:eastAsia="Times New Roman"/>
          <w:sz w:val="22"/>
          <w:szCs w:val="22"/>
          <w:lang w:eastAsia="ar-SA"/>
        </w:rPr>
        <w:t xml:space="preserve">                                               </w:t>
      </w:r>
      <w:r w:rsidR="00111365" w:rsidRPr="003B703E">
        <w:rPr>
          <w:rFonts w:eastAsia="Times New Roman"/>
          <w:sz w:val="22"/>
          <w:szCs w:val="22"/>
          <w:lang w:eastAsia="ar-SA"/>
        </w:rPr>
        <w:t>П</w:t>
      </w:r>
      <w:proofErr w:type="gramEnd"/>
      <w:r w:rsidR="00111365" w:rsidRPr="003B703E">
        <w:rPr>
          <w:rFonts w:eastAsia="Times New Roman"/>
          <w:sz w:val="22"/>
          <w:szCs w:val="22"/>
          <w:lang w:eastAsia="ar-SA"/>
        </w:rPr>
        <w:t xml:space="preserve">ротив       </w:t>
      </w:r>
      <w:r w:rsidR="00915303" w:rsidRPr="003B703E">
        <w:rPr>
          <w:rFonts w:eastAsia="Times New Roman"/>
          <w:sz w:val="22"/>
          <w:szCs w:val="22"/>
          <w:lang w:eastAsia="ar-SA"/>
        </w:rPr>
        <w:t xml:space="preserve">                        </w:t>
      </w:r>
      <w:r w:rsidR="00111365" w:rsidRPr="003B703E">
        <w:rPr>
          <w:rFonts w:eastAsia="Times New Roman"/>
          <w:sz w:val="22"/>
          <w:szCs w:val="22"/>
          <w:lang w:eastAsia="ar-SA"/>
        </w:rPr>
        <w:t>Воздержался</w:t>
      </w:r>
    </w:p>
    <w:p w:rsidR="00783FCB" w:rsidRDefault="00783FCB" w:rsidP="00783FCB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</w:p>
    <w:p w:rsidR="000F71AF" w:rsidRPr="0027580A" w:rsidRDefault="00513462" w:rsidP="0027580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7580A">
        <w:rPr>
          <w:sz w:val="22"/>
          <w:szCs w:val="22"/>
        </w:rPr>
        <w:t>.</w:t>
      </w:r>
      <w:r w:rsidR="0027580A" w:rsidRPr="0027580A">
        <w:t xml:space="preserve"> </w:t>
      </w:r>
      <w:proofErr w:type="gramStart"/>
      <w:r w:rsidR="001114C2">
        <w:t>Заключить</w:t>
      </w:r>
      <w:r w:rsidR="001114C2" w:rsidRPr="006C5596">
        <w:t xml:space="preserve"> собственниками помещений в многоквартирном доме по адресу: г. Красноярск,  </w:t>
      </w:r>
      <w:r w:rsidR="001114C2">
        <w:t xml:space="preserve">  </w:t>
      </w:r>
      <w:r w:rsidR="001114C2" w:rsidRPr="006C5596">
        <w:t xml:space="preserve"> </w:t>
      </w:r>
      <w:r w:rsidR="001114C2">
        <w:t xml:space="preserve">                  </w:t>
      </w:r>
      <w:r w:rsidR="001114C2" w:rsidRPr="006C5596">
        <w:t xml:space="preserve">ул. </w:t>
      </w:r>
      <w:r w:rsidR="001114C2">
        <w:t>Лесопарковая, д. 25</w:t>
      </w:r>
      <w:r w:rsidR="001114C2" w:rsidRPr="006C5596">
        <w:t xml:space="preserve">, действующими от своего имени, «прямых» договоров холодного и горячего водоснабжения, водоотведения, теплоснабжения (договоров, содержащих положения о предоставлении коммунальных услуг) с </w:t>
      </w:r>
      <w:proofErr w:type="spellStart"/>
      <w:r w:rsidR="001114C2" w:rsidRPr="006C5596">
        <w:t>ре</w:t>
      </w:r>
      <w:r w:rsidR="001114C2">
        <w:t>сурсоснабжающими</w:t>
      </w:r>
      <w:proofErr w:type="spellEnd"/>
      <w:r w:rsidR="001114C2">
        <w:t xml:space="preserve"> организациями с 01.09.2022 г</w:t>
      </w:r>
      <w:r w:rsidR="001114C2" w:rsidRPr="007917F3">
        <w:rPr>
          <w:sz w:val="22"/>
          <w:szCs w:val="22"/>
        </w:rPr>
        <w:t>.</w:t>
      </w:r>
      <w:proofErr w:type="gramEnd"/>
    </w:p>
    <w:p w:rsidR="003B703E" w:rsidRDefault="00783440" w:rsidP="003B703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83185</wp:posOffset>
                </wp:positionV>
                <wp:extent cx="438785" cy="182880"/>
                <wp:effectExtent l="0" t="0" r="0" b="7620"/>
                <wp:wrapNone/>
                <wp:docPr id="20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936777" id="Блок-схема: процесс 18" o:spid="_x0000_s1026" type="#_x0000_t109" style="position:absolute;margin-left:398.3pt;margin-top:6.55pt;width:34.55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83185</wp:posOffset>
                </wp:positionV>
                <wp:extent cx="438785" cy="182880"/>
                <wp:effectExtent l="0" t="0" r="0" b="7620"/>
                <wp:wrapNone/>
                <wp:docPr id="18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5E6027" id="Блок-схема: процесс 17" o:spid="_x0000_s1026" type="#_x0000_t109" style="position:absolute;margin-left:229.55pt;margin-top:6.55pt;width:34.55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83185</wp:posOffset>
                </wp:positionV>
                <wp:extent cx="438785" cy="182880"/>
                <wp:effectExtent l="0" t="0" r="0" b="7620"/>
                <wp:wrapNone/>
                <wp:docPr id="17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26326F" id="Блок-схема: процесс 19" o:spid="_x0000_s1026" type="#_x0000_t109" style="position:absolute;margin-left:75.75pt;margin-top:6.55pt;width:34.55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 w:rsidR="003B703E">
        <w:rPr>
          <w:rFonts w:eastAsia="Times New Roman"/>
          <w:sz w:val="20"/>
          <w:szCs w:val="20"/>
          <w:lang w:eastAsia="ar-SA"/>
        </w:rPr>
        <w:t xml:space="preserve">              </w:t>
      </w:r>
    </w:p>
    <w:p w:rsidR="000E62D4" w:rsidRPr="003B703E" w:rsidRDefault="003B703E" w:rsidP="003B703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   </w:t>
      </w:r>
      <w:r w:rsidR="00D332B2" w:rsidRPr="003B703E">
        <w:rPr>
          <w:rFonts w:eastAsia="Times New Roman"/>
          <w:sz w:val="22"/>
          <w:szCs w:val="22"/>
          <w:lang w:eastAsia="ar-SA"/>
        </w:rPr>
        <w:t>За</w:t>
      </w:r>
      <w:proofErr w:type="gramStart"/>
      <w:r w:rsidR="00D332B2" w:rsidRPr="003B703E">
        <w:rPr>
          <w:rFonts w:eastAsia="Times New Roman"/>
          <w:sz w:val="22"/>
          <w:szCs w:val="22"/>
          <w:lang w:eastAsia="ar-SA"/>
        </w:rPr>
        <w:t xml:space="preserve">                                             П</w:t>
      </w:r>
      <w:proofErr w:type="gramEnd"/>
      <w:r w:rsidR="00D332B2" w:rsidRPr="003B703E">
        <w:rPr>
          <w:rFonts w:eastAsia="Times New Roman"/>
          <w:sz w:val="22"/>
          <w:szCs w:val="22"/>
          <w:lang w:eastAsia="ar-SA"/>
        </w:rPr>
        <w:t xml:space="preserve">ротив                              </w:t>
      </w:r>
      <w:r w:rsidR="0027580A" w:rsidRPr="003B703E">
        <w:rPr>
          <w:rFonts w:eastAsia="Times New Roman"/>
          <w:sz w:val="22"/>
          <w:szCs w:val="22"/>
          <w:lang w:eastAsia="ar-SA"/>
        </w:rPr>
        <w:t xml:space="preserve">    </w:t>
      </w:r>
      <w:r w:rsidR="00D332B2" w:rsidRPr="003B703E">
        <w:rPr>
          <w:rFonts w:eastAsia="Times New Roman"/>
          <w:sz w:val="22"/>
          <w:szCs w:val="22"/>
          <w:lang w:eastAsia="ar-SA"/>
        </w:rPr>
        <w:t xml:space="preserve">Воздержался </w:t>
      </w:r>
    </w:p>
    <w:p w:rsidR="00783FCB" w:rsidRDefault="00783FCB" w:rsidP="005941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</w:p>
    <w:p w:rsidR="00783FCB" w:rsidRPr="0027580A" w:rsidRDefault="00513462" w:rsidP="0027580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7580A" w:rsidRPr="00A62831">
        <w:rPr>
          <w:sz w:val="22"/>
          <w:szCs w:val="22"/>
        </w:rPr>
        <w:t>.</w:t>
      </w:r>
      <w:r w:rsidR="0027580A">
        <w:t xml:space="preserve"> </w:t>
      </w:r>
      <w:r w:rsidR="001114C2">
        <w:t xml:space="preserve">Утвердить размер платы (тариф) на содержание </w:t>
      </w:r>
      <w:r w:rsidR="00EC35F4">
        <w:t>жилого/нежилого помещения в размере 27 рублей 00 копеек</w:t>
      </w:r>
      <w:r w:rsidR="007E4763" w:rsidRPr="0027580A">
        <w:rPr>
          <w:sz w:val="22"/>
          <w:szCs w:val="22"/>
        </w:rPr>
        <w:t>.</w:t>
      </w:r>
    </w:p>
    <w:p w:rsidR="00B70E3D" w:rsidRPr="003948EA" w:rsidRDefault="00783440" w:rsidP="00B70E3D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113665</wp:posOffset>
                </wp:positionV>
                <wp:extent cx="438785" cy="182880"/>
                <wp:effectExtent l="0" t="0" r="0" b="7620"/>
                <wp:wrapNone/>
                <wp:docPr id="16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D60976" id="Блок-схема: процесс 19" o:spid="_x0000_s1026" type="#_x0000_t109" style="position:absolute;margin-left:391.95pt;margin-top:8.95pt;width:34.55pt;height:14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113665</wp:posOffset>
                </wp:positionV>
                <wp:extent cx="438785" cy="182880"/>
                <wp:effectExtent l="0" t="0" r="0" b="7620"/>
                <wp:wrapNone/>
                <wp:docPr id="15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5DEF7F" id="Блок-схема: процесс 19" o:spid="_x0000_s1026" type="#_x0000_t109" style="position:absolute;margin-left:233.55pt;margin-top:8.95pt;width:34.55pt;height:14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113665</wp:posOffset>
                </wp:positionV>
                <wp:extent cx="438785" cy="182880"/>
                <wp:effectExtent l="0" t="0" r="0" b="762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785" cy="18288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8AB98E" id="Блок-схема: процесс 19" o:spid="_x0000_s1026" type="#_x0000_t109" style="position:absolute;margin-left:75.75pt;margin-top:8.95pt;width:34.55pt;height:14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" filled="f" strokecolor="#243f60 [1604]" strokeweight="2pt">
                <v:path arrowok="t"/>
              </v:shape>
            </w:pict>
          </mc:Fallback>
        </mc:AlternateContent>
      </w:r>
    </w:p>
    <w:p w:rsidR="00B70E3D" w:rsidRPr="0027580A" w:rsidRDefault="00B70E3D" w:rsidP="00B70E3D">
      <w:pPr>
        <w:pStyle w:val="aa"/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  <w:r w:rsidRPr="0027580A">
        <w:rPr>
          <w:rFonts w:eastAsia="Times New Roman"/>
          <w:sz w:val="22"/>
          <w:szCs w:val="22"/>
          <w:lang w:eastAsia="ar-SA"/>
        </w:rPr>
        <w:t>За</w:t>
      </w:r>
      <w:proofErr w:type="gramStart"/>
      <w:r w:rsidRPr="0027580A">
        <w:rPr>
          <w:rFonts w:eastAsia="Times New Roman"/>
          <w:sz w:val="22"/>
          <w:szCs w:val="22"/>
          <w:lang w:eastAsia="ar-SA"/>
        </w:rPr>
        <w:t xml:space="preserve">                                             П</w:t>
      </w:r>
      <w:proofErr w:type="gramEnd"/>
      <w:r w:rsidRPr="0027580A">
        <w:rPr>
          <w:rFonts w:eastAsia="Times New Roman"/>
          <w:sz w:val="22"/>
          <w:szCs w:val="22"/>
          <w:lang w:eastAsia="ar-SA"/>
        </w:rPr>
        <w:t xml:space="preserve">ротив                              </w:t>
      </w:r>
      <w:r w:rsidR="007917F3">
        <w:rPr>
          <w:rFonts w:eastAsia="Times New Roman"/>
          <w:sz w:val="22"/>
          <w:szCs w:val="22"/>
          <w:lang w:eastAsia="ar-SA"/>
        </w:rPr>
        <w:t xml:space="preserve"> </w:t>
      </w:r>
      <w:r w:rsidRPr="0027580A">
        <w:rPr>
          <w:rFonts w:eastAsia="Times New Roman"/>
          <w:sz w:val="22"/>
          <w:szCs w:val="22"/>
          <w:lang w:eastAsia="ar-SA"/>
        </w:rPr>
        <w:t xml:space="preserve">Воздержался </w:t>
      </w:r>
    </w:p>
    <w:p w:rsidR="00783FCB" w:rsidRPr="00783FCB" w:rsidRDefault="00783FCB" w:rsidP="005941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</w:p>
    <w:p w:rsidR="00FE0D8D" w:rsidRPr="007917F3" w:rsidRDefault="00FE0D8D" w:rsidP="00EC35F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ar-SA"/>
        </w:rPr>
      </w:pPr>
    </w:p>
    <w:p w:rsidR="00A517BF" w:rsidRPr="00FE0D8D" w:rsidRDefault="00A517BF" w:rsidP="00FE0D8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ar-SA"/>
        </w:rPr>
      </w:pPr>
    </w:p>
    <w:p w:rsidR="000E62D4" w:rsidRPr="00971666" w:rsidRDefault="00094C92" w:rsidP="000E62D4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971666">
        <w:rPr>
          <w:rFonts w:ascii="Times New Roman" w:hAnsi="Times New Roman" w:cs="Times New Roman"/>
          <w:sz w:val="22"/>
          <w:szCs w:val="22"/>
          <w:u w:val="single"/>
        </w:rPr>
        <w:t>_____________</w:t>
      </w:r>
      <w:r w:rsidR="000E62D4" w:rsidRPr="00971666">
        <w:rPr>
          <w:rFonts w:ascii="Times New Roman" w:hAnsi="Times New Roman" w:cs="Times New Roman"/>
          <w:sz w:val="22"/>
          <w:szCs w:val="22"/>
        </w:rPr>
        <w:tab/>
        <w:t>__________</w:t>
      </w:r>
      <w:r w:rsidR="00C44E14" w:rsidRPr="00971666">
        <w:rPr>
          <w:rFonts w:ascii="Times New Roman" w:hAnsi="Times New Roman" w:cs="Times New Roman"/>
          <w:sz w:val="22"/>
          <w:szCs w:val="22"/>
        </w:rPr>
        <w:t>______</w:t>
      </w:r>
      <w:r w:rsidR="000E62D4" w:rsidRPr="00971666">
        <w:rPr>
          <w:rFonts w:ascii="Times New Roman" w:hAnsi="Times New Roman" w:cs="Times New Roman"/>
          <w:sz w:val="22"/>
          <w:szCs w:val="22"/>
        </w:rPr>
        <w:t>____ /</w:t>
      </w:r>
      <w:r w:rsidR="00C44E14" w:rsidRPr="00971666">
        <w:rPr>
          <w:rFonts w:ascii="Times New Roman" w:hAnsi="Times New Roman" w:cs="Times New Roman"/>
          <w:sz w:val="22"/>
          <w:szCs w:val="22"/>
        </w:rPr>
        <w:t>______</w:t>
      </w:r>
      <w:r w:rsidR="000E62D4" w:rsidRPr="00971666">
        <w:rPr>
          <w:rFonts w:ascii="Times New Roman" w:hAnsi="Times New Roman" w:cs="Times New Roman"/>
          <w:sz w:val="22"/>
          <w:szCs w:val="22"/>
        </w:rPr>
        <w:t>________________________________________________/</w:t>
      </w:r>
    </w:p>
    <w:p w:rsidR="00143B67" w:rsidRPr="00971666" w:rsidRDefault="000E62D4" w:rsidP="0020270D">
      <w:pPr>
        <w:pStyle w:val="Con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1666">
        <w:rPr>
          <w:rFonts w:ascii="Times New Roman" w:hAnsi="Times New Roman" w:cs="Times New Roman"/>
          <w:sz w:val="22"/>
          <w:szCs w:val="22"/>
          <w:vertAlign w:val="superscript"/>
        </w:rPr>
        <w:t xml:space="preserve"> (дата голосования)                             (подпись)</w:t>
      </w:r>
      <w:r w:rsidR="00971666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</w:t>
      </w:r>
      <w:r w:rsidRPr="00971666">
        <w:rPr>
          <w:rFonts w:ascii="Times New Roman" w:hAnsi="Times New Roman" w:cs="Times New Roman"/>
          <w:sz w:val="22"/>
          <w:szCs w:val="22"/>
          <w:vertAlign w:val="superscript"/>
        </w:rPr>
        <w:t xml:space="preserve"> (Ф.И.О. собственника помещения или представителя</w:t>
      </w:r>
      <w:r w:rsidR="00C44E14" w:rsidRPr="00971666">
        <w:rPr>
          <w:rFonts w:ascii="Times New Roman" w:hAnsi="Times New Roman" w:cs="Times New Roman"/>
          <w:sz w:val="22"/>
          <w:szCs w:val="22"/>
          <w:vertAlign w:val="superscript"/>
        </w:rPr>
        <w:t xml:space="preserve"> собственника</w:t>
      </w:r>
      <w:r w:rsidRPr="00971666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sectPr w:rsidR="00143B67" w:rsidRPr="00971666" w:rsidSect="003B703E">
      <w:footnotePr>
        <w:pos w:val="beneathText"/>
      </w:footnotePr>
      <w:pgSz w:w="11905" w:h="16837"/>
      <w:pgMar w:top="284" w:right="565" w:bottom="568" w:left="7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97" w:rsidRDefault="00AE1897" w:rsidP="00975B0F">
      <w:r>
        <w:separator/>
      </w:r>
    </w:p>
  </w:endnote>
  <w:endnote w:type="continuationSeparator" w:id="0">
    <w:p w:rsidR="00AE1897" w:rsidRDefault="00AE1897" w:rsidP="0097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97" w:rsidRDefault="00AE1897" w:rsidP="00975B0F">
      <w:r>
        <w:separator/>
      </w:r>
    </w:p>
  </w:footnote>
  <w:footnote w:type="continuationSeparator" w:id="0">
    <w:p w:rsidR="00AE1897" w:rsidRDefault="00AE1897" w:rsidP="00975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BCC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30B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6AC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6A6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702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823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928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FAA0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E2C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52B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4F305DA"/>
    <w:multiLevelType w:val="hybridMultilevel"/>
    <w:tmpl w:val="E7AC63D4"/>
    <w:lvl w:ilvl="0" w:tplc="A502C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74C87"/>
    <w:multiLevelType w:val="hybridMultilevel"/>
    <w:tmpl w:val="30DA7170"/>
    <w:lvl w:ilvl="0" w:tplc="86747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457B05"/>
    <w:multiLevelType w:val="hybridMultilevel"/>
    <w:tmpl w:val="EE641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15B5D"/>
    <w:multiLevelType w:val="hybridMultilevel"/>
    <w:tmpl w:val="8DCE88C2"/>
    <w:lvl w:ilvl="0" w:tplc="8674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A92183"/>
    <w:multiLevelType w:val="hybridMultilevel"/>
    <w:tmpl w:val="90627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04276"/>
    <w:multiLevelType w:val="hybridMultilevel"/>
    <w:tmpl w:val="E050E8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F2BAB"/>
    <w:multiLevelType w:val="hybridMultilevel"/>
    <w:tmpl w:val="B87AADC6"/>
    <w:lvl w:ilvl="0" w:tplc="DE4EEFBC">
      <w:start w:val="9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B4A01"/>
    <w:multiLevelType w:val="hybridMultilevel"/>
    <w:tmpl w:val="E01C1966"/>
    <w:lvl w:ilvl="0" w:tplc="CB725922">
      <w:start w:val="1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223C0"/>
    <w:multiLevelType w:val="hybridMultilevel"/>
    <w:tmpl w:val="63A29638"/>
    <w:lvl w:ilvl="0" w:tplc="11C4EFFE">
      <w:start w:val="4"/>
      <w:numFmt w:val="decimal"/>
      <w:lvlText w:val="%1."/>
      <w:lvlJc w:val="left"/>
      <w:pPr>
        <w:ind w:left="644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7CD41AD"/>
    <w:multiLevelType w:val="hybridMultilevel"/>
    <w:tmpl w:val="A98CF028"/>
    <w:lvl w:ilvl="0" w:tplc="8674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7"/>
  </w:num>
  <w:num w:numId="15">
    <w:abstractNumId w:val="21"/>
  </w:num>
  <w:num w:numId="16">
    <w:abstractNumId w:val="16"/>
  </w:num>
  <w:num w:numId="17">
    <w:abstractNumId w:val="15"/>
  </w:num>
  <w:num w:numId="18">
    <w:abstractNumId w:val="13"/>
  </w:num>
  <w:num w:numId="19">
    <w:abstractNumId w:val="12"/>
  </w:num>
  <w:num w:numId="20">
    <w:abstractNumId w:val="20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1A"/>
    <w:rsid w:val="00001F8E"/>
    <w:rsid w:val="000058A2"/>
    <w:rsid w:val="00015E84"/>
    <w:rsid w:val="0002011D"/>
    <w:rsid w:val="00027425"/>
    <w:rsid w:val="0003169E"/>
    <w:rsid w:val="00041118"/>
    <w:rsid w:val="000479C4"/>
    <w:rsid w:val="000705AC"/>
    <w:rsid w:val="00070CF1"/>
    <w:rsid w:val="00091BE3"/>
    <w:rsid w:val="00094C92"/>
    <w:rsid w:val="00095023"/>
    <w:rsid w:val="00097C80"/>
    <w:rsid w:val="000A5464"/>
    <w:rsid w:val="000A5B01"/>
    <w:rsid w:val="000B2086"/>
    <w:rsid w:val="000C6A69"/>
    <w:rsid w:val="000D508E"/>
    <w:rsid w:val="000E10C5"/>
    <w:rsid w:val="000E62B0"/>
    <w:rsid w:val="000E62D4"/>
    <w:rsid w:val="000F0B76"/>
    <w:rsid w:val="000F36E6"/>
    <w:rsid w:val="000F3782"/>
    <w:rsid w:val="000F489F"/>
    <w:rsid w:val="000F71AF"/>
    <w:rsid w:val="0010102D"/>
    <w:rsid w:val="0011097D"/>
    <w:rsid w:val="00111365"/>
    <w:rsid w:val="001114C2"/>
    <w:rsid w:val="0012049E"/>
    <w:rsid w:val="001209EF"/>
    <w:rsid w:val="001237EE"/>
    <w:rsid w:val="00124A02"/>
    <w:rsid w:val="00127464"/>
    <w:rsid w:val="00132533"/>
    <w:rsid w:val="00143B67"/>
    <w:rsid w:val="00156560"/>
    <w:rsid w:val="00161E50"/>
    <w:rsid w:val="00164FCC"/>
    <w:rsid w:val="001A3123"/>
    <w:rsid w:val="001B1FAA"/>
    <w:rsid w:val="001B39B7"/>
    <w:rsid w:val="001C038F"/>
    <w:rsid w:val="001C3C1C"/>
    <w:rsid w:val="001C7241"/>
    <w:rsid w:val="001D6094"/>
    <w:rsid w:val="001E1556"/>
    <w:rsid w:val="001E19DB"/>
    <w:rsid w:val="001E21DA"/>
    <w:rsid w:val="001E79EB"/>
    <w:rsid w:val="001F54F4"/>
    <w:rsid w:val="001F5DAA"/>
    <w:rsid w:val="0020270D"/>
    <w:rsid w:val="00210B88"/>
    <w:rsid w:val="0021576D"/>
    <w:rsid w:val="00217996"/>
    <w:rsid w:val="00223D05"/>
    <w:rsid w:val="00227993"/>
    <w:rsid w:val="00231C9C"/>
    <w:rsid w:val="00240AFB"/>
    <w:rsid w:val="00245D75"/>
    <w:rsid w:val="0024789B"/>
    <w:rsid w:val="0025105B"/>
    <w:rsid w:val="0025646B"/>
    <w:rsid w:val="00262A0F"/>
    <w:rsid w:val="0026692C"/>
    <w:rsid w:val="0027580A"/>
    <w:rsid w:val="00292513"/>
    <w:rsid w:val="00292D4B"/>
    <w:rsid w:val="00295E8E"/>
    <w:rsid w:val="002960F5"/>
    <w:rsid w:val="002B08D7"/>
    <w:rsid w:val="002B7C9A"/>
    <w:rsid w:val="002C38B7"/>
    <w:rsid w:val="002D0842"/>
    <w:rsid w:val="002D1B3D"/>
    <w:rsid w:val="002D603F"/>
    <w:rsid w:val="002E2DF0"/>
    <w:rsid w:val="002E7060"/>
    <w:rsid w:val="002E7224"/>
    <w:rsid w:val="002F64C5"/>
    <w:rsid w:val="0030361D"/>
    <w:rsid w:val="0031046A"/>
    <w:rsid w:val="00310C87"/>
    <w:rsid w:val="003173E2"/>
    <w:rsid w:val="0032033E"/>
    <w:rsid w:val="00323D92"/>
    <w:rsid w:val="00330CFE"/>
    <w:rsid w:val="00337B52"/>
    <w:rsid w:val="003511B6"/>
    <w:rsid w:val="00352E7B"/>
    <w:rsid w:val="00360A51"/>
    <w:rsid w:val="0036740D"/>
    <w:rsid w:val="00374A7E"/>
    <w:rsid w:val="003766B3"/>
    <w:rsid w:val="003821C9"/>
    <w:rsid w:val="00391344"/>
    <w:rsid w:val="003948EA"/>
    <w:rsid w:val="003949B4"/>
    <w:rsid w:val="003A5913"/>
    <w:rsid w:val="003B1C3B"/>
    <w:rsid w:val="003B424A"/>
    <w:rsid w:val="003B703E"/>
    <w:rsid w:val="003C4217"/>
    <w:rsid w:val="003D5886"/>
    <w:rsid w:val="003E4B35"/>
    <w:rsid w:val="003E611C"/>
    <w:rsid w:val="003E7C5E"/>
    <w:rsid w:val="003F4B44"/>
    <w:rsid w:val="003F59D6"/>
    <w:rsid w:val="003F7A3F"/>
    <w:rsid w:val="004065E7"/>
    <w:rsid w:val="004268BB"/>
    <w:rsid w:val="00431A64"/>
    <w:rsid w:val="00433899"/>
    <w:rsid w:val="0045684A"/>
    <w:rsid w:val="004600C9"/>
    <w:rsid w:val="00463E46"/>
    <w:rsid w:val="004707E7"/>
    <w:rsid w:val="00475F6B"/>
    <w:rsid w:val="00497E49"/>
    <w:rsid w:val="004B0491"/>
    <w:rsid w:val="004B0F23"/>
    <w:rsid w:val="004B7D34"/>
    <w:rsid w:val="004D1BD8"/>
    <w:rsid w:val="004D7E67"/>
    <w:rsid w:val="004F02FD"/>
    <w:rsid w:val="004F0C7B"/>
    <w:rsid w:val="004F0F9F"/>
    <w:rsid w:val="004F1251"/>
    <w:rsid w:val="004F18E6"/>
    <w:rsid w:val="004F4307"/>
    <w:rsid w:val="004F43E1"/>
    <w:rsid w:val="005032A9"/>
    <w:rsid w:val="0050389F"/>
    <w:rsid w:val="00512E16"/>
    <w:rsid w:val="00513462"/>
    <w:rsid w:val="00513829"/>
    <w:rsid w:val="0052210E"/>
    <w:rsid w:val="005341C9"/>
    <w:rsid w:val="00540DF8"/>
    <w:rsid w:val="00540EEA"/>
    <w:rsid w:val="00553618"/>
    <w:rsid w:val="00553B15"/>
    <w:rsid w:val="00554223"/>
    <w:rsid w:val="005551FE"/>
    <w:rsid w:val="0056078F"/>
    <w:rsid w:val="005910DB"/>
    <w:rsid w:val="005941AA"/>
    <w:rsid w:val="005B12E1"/>
    <w:rsid w:val="005B52BB"/>
    <w:rsid w:val="005C18A9"/>
    <w:rsid w:val="005C1B4E"/>
    <w:rsid w:val="005C500D"/>
    <w:rsid w:val="005D7257"/>
    <w:rsid w:val="005D7494"/>
    <w:rsid w:val="005E2073"/>
    <w:rsid w:val="005E3579"/>
    <w:rsid w:val="005E521C"/>
    <w:rsid w:val="005F1660"/>
    <w:rsid w:val="005F23AA"/>
    <w:rsid w:val="00602DC8"/>
    <w:rsid w:val="00606C7A"/>
    <w:rsid w:val="00626460"/>
    <w:rsid w:val="00626C6E"/>
    <w:rsid w:val="0064673A"/>
    <w:rsid w:val="00652E23"/>
    <w:rsid w:val="0065799A"/>
    <w:rsid w:val="0066093C"/>
    <w:rsid w:val="00665479"/>
    <w:rsid w:val="00665E0C"/>
    <w:rsid w:val="0067226B"/>
    <w:rsid w:val="00672D36"/>
    <w:rsid w:val="00674CE9"/>
    <w:rsid w:val="00680138"/>
    <w:rsid w:val="00680CF5"/>
    <w:rsid w:val="00684B4C"/>
    <w:rsid w:val="0069657B"/>
    <w:rsid w:val="006A6003"/>
    <w:rsid w:val="006A6EF8"/>
    <w:rsid w:val="006A766B"/>
    <w:rsid w:val="006B648E"/>
    <w:rsid w:val="006C080E"/>
    <w:rsid w:val="006C51C1"/>
    <w:rsid w:val="006C5711"/>
    <w:rsid w:val="006C7124"/>
    <w:rsid w:val="006D702B"/>
    <w:rsid w:val="006D7913"/>
    <w:rsid w:val="006E215A"/>
    <w:rsid w:val="006F35CB"/>
    <w:rsid w:val="00704206"/>
    <w:rsid w:val="0070512C"/>
    <w:rsid w:val="00724FF0"/>
    <w:rsid w:val="007341C7"/>
    <w:rsid w:val="00734BAF"/>
    <w:rsid w:val="0074227D"/>
    <w:rsid w:val="007468A6"/>
    <w:rsid w:val="00747392"/>
    <w:rsid w:val="00751C1B"/>
    <w:rsid w:val="00755390"/>
    <w:rsid w:val="00767C5B"/>
    <w:rsid w:val="00783440"/>
    <w:rsid w:val="00783FCB"/>
    <w:rsid w:val="007910C7"/>
    <w:rsid w:val="007917F3"/>
    <w:rsid w:val="007A631F"/>
    <w:rsid w:val="007A6A9B"/>
    <w:rsid w:val="007C1576"/>
    <w:rsid w:val="007D6A42"/>
    <w:rsid w:val="007E3B2D"/>
    <w:rsid w:val="007E4763"/>
    <w:rsid w:val="007E4ECB"/>
    <w:rsid w:val="007F11C6"/>
    <w:rsid w:val="007F5103"/>
    <w:rsid w:val="007F52A8"/>
    <w:rsid w:val="007F69DC"/>
    <w:rsid w:val="00805C20"/>
    <w:rsid w:val="00806C27"/>
    <w:rsid w:val="00815EB3"/>
    <w:rsid w:val="00823689"/>
    <w:rsid w:val="00834699"/>
    <w:rsid w:val="00836E64"/>
    <w:rsid w:val="0084143A"/>
    <w:rsid w:val="00842BBF"/>
    <w:rsid w:val="00842CFE"/>
    <w:rsid w:val="00850FA0"/>
    <w:rsid w:val="008661B2"/>
    <w:rsid w:val="00867666"/>
    <w:rsid w:val="008730A9"/>
    <w:rsid w:val="00883AE1"/>
    <w:rsid w:val="00884060"/>
    <w:rsid w:val="0089571E"/>
    <w:rsid w:val="00897F91"/>
    <w:rsid w:val="008A111A"/>
    <w:rsid w:val="008B001B"/>
    <w:rsid w:val="008C1F4B"/>
    <w:rsid w:val="008D0B84"/>
    <w:rsid w:val="008D39EE"/>
    <w:rsid w:val="008E44EA"/>
    <w:rsid w:val="008F078C"/>
    <w:rsid w:val="008F301A"/>
    <w:rsid w:val="0090565C"/>
    <w:rsid w:val="00907452"/>
    <w:rsid w:val="00911A90"/>
    <w:rsid w:val="00915303"/>
    <w:rsid w:val="00924118"/>
    <w:rsid w:val="00934AEB"/>
    <w:rsid w:val="0094344A"/>
    <w:rsid w:val="009616B2"/>
    <w:rsid w:val="00963E53"/>
    <w:rsid w:val="00971666"/>
    <w:rsid w:val="009748D6"/>
    <w:rsid w:val="00975B0F"/>
    <w:rsid w:val="009767E7"/>
    <w:rsid w:val="00982EA4"/>
    <w:rsid w:val="009920FE"/>
    <w:rsid w:val="009B4F51"/>
    <w:rsid w:val="009B5667"/>
    <w:rsid w:val="009B5D83"/>
    <w:rsid w:val="009C3510"/>
    <w:rsid w:val="009D741B"/>
    <w:rsid w:val="009E0290"/>
    <w:rsid w:val="009E052E"/>
    <w:rsid w:val="009E65C3"/>
    <w:rsid w:val="009F0EDB"/>
    <w:rsid w:val="00A024AF"/>
    <w:rsid w:val="00A07F4B"/>
    <w:rsid w:val="00A12EDE"/>
    <w:rsid w:val="00A14332"/>
    <w:rsid w:val="00A22F01"/>
    <w:rsid w:val="00A30387"/>
    <w:rsid w:val="00A31AAD"/>
    <w:rsid w:val="00A322CD"/>
    <w:rsid w:val="00A34CB7"/>
    <w:rsid w:val="00A431CC"/>
    <w:rsid w:val="00A443CC"/>
    <w:rsid w:val="00A517BF"/>
    <w:rsid w:val="00A544CD"/>
    <w:rsid w:val="00A566CF"/>
    <w:rsid w:val="00A574AB"/>
    <w:rsid w:val="00A579D8"/>
    <w:rsid w:val="00A62831"/>
    <w:rsid w:val="00A67C56"/>
    <w:rsid w:val="00A75C62"/>
    <w:rsid w:val="00A821BA"/>
    <w:rsid w:val="00A833DC"/>
    <w:rsid w:val="00A834C0"/>
    <w:rsid w:val="00A83D70"/>
    <w:rsid w:val="00A9405B"/>
    <w:rsid w:val="00AA2246"/>
    <w:rsid w:val="00AA398F"/>
    <w:rsid w:val="00AA426C"/>
    <w:rsid w:val="00AA42E5"/>
    <w:rsid w:val="00AB052A"/>
    <w:rsid w:val="00AB4607"/>
    <w:rsid w:val="00AB57E7"/>
    <w:rsid w:val="00AD4092"/>
    <w:rsid w:val="00AD74AD"/>
    <w:rsid w:val="00AD7A4C"/>
    <w:rsid w:val="00AE1897"/>
    <w:rsid w:val="00AE622F"/>
    <w:rsid w:val="00AF3013"/>
    <w:rsid w:val="00AF6FC3"/>
    <w:rsid w:val="00B05AB3"/>
    <w:rsid w:val="00B05D45"/>
    <w:rsid w:val="00B07918"/>
    <w:rsid w:val="00B07C89"/>
    <w:rsid w:val="00B11D8D"/>
    <w:rsid w:val="00B1672A"/>
    <w:rsid w:val="00B23770"/>
    <w:rsid w:val="00B31569"/>
    <w:rsid w:val="00B36F7D"/>
    <w:rsid w:val="00B57909"/>
    <w:rsid w:val="00B603FA"/>
    <w:rsid w:val="00B66FC8"/>
    <w:rsid w:val="00B70E3D"/>
    <w:rsid w:val="00B7499A"/>
    <w:rsid w:val="00B8026D"/>
    <w:rsid w:val="00B82873"/>
    <w:rsid w:val="00B85F89"/>
    <w:rsid w:val="00BA42E1"/>
    <w:rsid w:val="00BB6935"/>
    <w:rsid w:val="00BC0341"/>
    <w:rsid w:val="00BC097A"/>
    <w:rsid w:val="00BC46CB"/>
    <w:rsid w:val="00BD02E6"/>
    <w:rsid w:val="00BE4C88"/>
    <w:rsid w:val="00BF37C1"/>
    <w:rsid w:val="00C00BFC"/>
    <w:rsid w:val="00C138EA"/>
    <w:rsid w:val="00C13ACE"/>
    <w:rsid w:val="00C22FEC"/>
    <w:rsid w:val="00C40A08"/>
    <w:rsid w:val="00C44E14"/>
    <w:rsid w:val="00C6121D"/>
    <w:rsid w:val="00C77E0C"/>
    <w:rsid w:val="00C80E94"/>
    <w:rsid w:val="00C92EBE"/>
    <w:rsid w:val="00C94886"/>
    <w:rsid w:val="00C95BD0"/>
    <w:rsid w:val="00C96356"/>
    <w:rsid w:val="00CA1DB7"/>
    <w:rsid w:val="00CA4E8B"/>
    <w:rsid w:val="00CB123D"/>
    <w:rsid w:val="00CB59BC"/>
    <w:rsid w:val="00CC3416"/>
    <w:rsid w:val="00CD15F4"/>
    <w:rsid w:val="00CD715A"/>
    <w:rsid w:val="00CF04EC"/>
    <w:rsid w:val="00CF1633"/>
    <w:rsid w:val="00CF19AC"/>
    <w:rsid w:val="00D024FD"/>
    <w:rsid w:val="00D03F21"/>
    <w:rsid w:val="00D0545B"/>
    <w:rsid w:val="00D07CA6"/>
    <w:rsid w:val="00D10E07"/>
    <w:rsid w:val="00D25AD9"/>
    <w:rsid w:val="00D332B2"/>
    <w:rsid w:val="00D33866"/>
    <w:rsid w:val="00D45DD4"/>
    <w:rsid w:val="00D63FB3"/>
    <w:rsid w:val="00D70BB3"/>
    <w:rsid w:val="00D76EE2"/>
    <w:rsid w:val="00D805A4"/>
    <w:rsid w:val="00D859CC"/>
    <w:rsid w:val="00D9337F"/>
    <w:rsid w:val="00D94C53"/>
    <w:rsid w:val="00D97468"/>
    <w:rsid w:val="00DA39D2"/>
    <w:rsid w:val="00DB3476"/>
    <w:rsid w:val="00DB4188"/>
    <w:rsid w:val="00DB4459"/>
    <w:rsid w:val="00DC2752"/>
    <w:rsid w:val="00DF7195"/>
    <w:rsid w:val="00DF73FD"/>
    <w:rsid w:val="00E1371A"/>
    <w:rsid w:val="00E14036"/>
    <w:rsid w:val="00E14E5E"/>
    <w:rsid w:val="00E21E2C"/>
    <w:rsid w:val="00E32EBF"/>
    <w:rsid w:val="00E462D2"/>
    <w:rsid w:val="00E54C81"/>
    <w:rsid w:val="00E600EE"/>
    <w:rsid w:val="00E60B39"/>
    <w:rsid w:val="00E6248E"/>
    <w:rsid w:val="00E63AA3"/>
    <w:rsid w:val="00E72C9E"/>
    <w:rsid w:val="00E73369"/>
    <w:rsid w:val="00E75869"/>
    <w:rsid w:val="00E76F4C"/>
    <w:rsid w:val="00E81CFC"/>
    <w:rsid w:val="00E8685F"/>
    <w:rsid w:val="00E86F1F"/>
    <w:rsid w:val="00E92141"/>
    <w:rsid w:val="00E964AA"/>
    <w:rsid w:val="00E9794A"/>
    <w:rsid w:val="00EA31C6"/>
    <w:rsid w:val="00EA7A7E"/>
    <w:rsid w:val="00EB01EE"/>
    <w:rsid w:val="00EB0837"/>
    <w:rsid w:val="00EB3462"/>
    <w:rsid w:val="00EC2DCA"/>
    <w:rsid w:val="00EC35F4"/>
    <w:rsid w:val="00ED0241"/>
    <w:rsid w:val="00EE54B0"/>
    <w:rsid w:val="00EF2A9A"/>
    <w:rsid w:val="00EF592E"/>
    <w:rsid w:val="00F0093D"/>
    <w:rsid w:val="00F24997"/>
    <w:rsid w:val="00F35714"/>
    <w:rsid w:val="00F417E9"/>
    <w:rsid w:val="00F427F5"/>
    <w:rsid w:val="00F42C18"/>
    <w:rsid w:val="00F458FD"/>
    <w:rsid w:val="00F65165"/>
    <w:rsid w:val="00F65FA6"/>
    <w:rsid w:val="00F6705F"/>
    <w:rsid w:val="00F81547"/>
    <w:rsid w:val="00F90284"/>
    <w:rsid w:val="00F960E5"/>
    <w:rsid w:val="00FA2584"/>
    <w:rsid w:val="00FA4D5F"/>
    <w:rsid w:val="00FA62CA"/>
    <w:rsid w:val="00FB625C"/>
    <w:rsid w:val="00FC4242"/>
    <w:rsid w:val="00FC7BB4"/>
    <w:rsid w:val="00FD28AD"/>
    <w:rsid w:val="00FD6B97"/>
    <w:rsid w:val="00FE0D8D"/>
    <w:rsid w:val="00FF4D28"/>
    <w:rsid w:val="00FF527A"/>
    <w:rsid w:val="00FF56E6"/>
    <w:rsid w:val="00FF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rmal (Web)"/>
    <w:basedOn w:val="a"/>
    <w:rsid w:val="005032A9"/>
    <w:pPr>
      <w:widowControl/>
      <w:spacing w:before="75" w:after="75"/>
    </w:pPr>
    <w:rPr>
      <w:rFonts w:eastAsia="Times New Roman"/>
      <w:kern w:val="0"/>
      <w:lang w:eastAsia="ar-SA"/>
    </w:rPr>
  </w:style>
  <w:style w:type="paragraph" w:customStyle="1" w:styleId="12">
    <w:name w:val="Обычный1"/>
    <w:rsid w:val="00B31569"/>
    <w:pPr>
      <w:suppressAutoHyphens/>
    </w:pPr>
    <w:rPr>
      <w:rFonts w:eastAsia="Arial" w:cs="Calibri"/>
      <w:lang w:eastAsia="ar-SA"/>
    </w:rPr>
  </w:style>
  <w:style w:type="paragraph" w:customStyle="1" w:styleId="ConsPlusNonformat">
    <w:name w:val="ConsPlusNonformat"/>
    <w:rsid w:val="00B315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Indent"/>
    <w:basedOn w:val="a"/>
    <w:rsid w:val="00B31569"/>
    <w:pPr>
      <w:ind w:left="708"/>
    </w:pPr>
  </w:style>
  <w:style w:type="paragraph" w:customStyle="1" w:styleId="100">
    <w:name w:val="Обычный+10"/>
    <w:aliases w:val="5"/>
    <w:basedOn w:val="12"/>
    <w:rsid w:val="00B31569"/>
  </w:style>
  <w:style w:type="paragraph" w:customStyle="1" w:styleId="101">
    <w:name w:val="Обычный + 10"/>
    <w:aliases w:val="5 пт,По ширине"/>
    <w:basedOn w:val="100"/>
    <w:rsid w:val="00B31569"/>
  </w:style>
  <w:style w:type="paragraph" w:styleId="a9">
    <w:name w:val="Balloon Text"/>
    <w:basedOn w:val="a"/>
    <w:semiHidden/>
    <w:rsid w:val="008414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51C1"/>
    <w:pPr>
      <w:ind w:left="720"/>
      <w:contextualSpacing/>
    </w:pPr>
  </w:style>
  <w:style w:type="paragraph" w:customStyle="1" w:styleId="ConsPlusNormal">
    <w:name w:val="ConsPlusNormal"/>
    <w:rsid w:val="003F7A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231C9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2210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-serp-itemtextpassage">
    <w:name w:val="b-serp-item__text_passage"/>
    <w:basedOn w:val="a0"/>
    <w:rsid w:val="00B8026D"/>
  </w:style>
  <w:style w:type="table" w:styleId="ab">
    <w:name w:val="Table Grid"/>
    <w:basedOn w:val="a1"/>
    <w:uiPriority w:val="59"/>
    <w:rsid w:val="00215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BA42E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53B15"/>
  </w:style>
  <w:style w:type="paragraph" w:customStyle="1" w:styleId="13">
    <w:name w:val="Абзац списка1"/>
    <w:basedOn w:val="a"/>
    <w:rsid w:val="00B70E3D"/>
    <w:pPr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rmal (Web)"/>
    <w:basedOn w:val="a"/>
    <w:rsid w:val="005032A9"/>
    <w:pPr>
      <w:widowControl/>
      <w:spacing w:before="75" w:after="75"/>
    </w:pPr>
    <w:rPr>
      <w:rFonts w:eastAsia="Times New Roman"/>
      <w:kern w:val="0"/>
      <w:lang w:eastAsia="ar-SA"/>
    </w:rPr>
  </w:style>
  <w:style w:type="paragraph" w:customStyle="1" w:styleId="12">
    <w:name w:val="Обычный1"/>
    <w:rsid w:val="00B31569"/>
    <w:pPr>
      <w:suppressAutoHyphens/>
    </w:pPr>
    <w:rPr>
      <w:rFonts w:eastAsia="Arial" w:cs="Calibri"/>
      <w:lang w:eastAsia="ar-SA"/>
    </w:rPr>
  </w:style>
  <w:style w:type="paragraph" w:customStyle="1" w:styleId="ConsPlusNonformat">
    <w:name w:val="ConsPlusNonformat"/>
    <w:rsid w:val="00B315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Indent"/>
    <w:basedOn w:val="a"/>
    <w:rsid w:val="00B31569"/>
    <w:pPr>
      <w:ind w:left="708"/>
    </w:pPr>
  </w:style>
  <w:style w:type="paragraph" w:customStyle="1" w:styleId="100">
    <w:name w:val="Обычный+10"/>
    <w:aliases w:val="5"/>
    <w:basedOn w:val="12"/>
    <w:rsid w:val="00B31569"/>
  </w:style>
  <w:style w:type="paragraph" w:customStyle="1" w:styleId="101">
    <w:name w:val="Обычный + 10"/>
    <w:aliases w:val="5 пт,По ширине"/>
    <w:basedOn w:val="100"/>
    <w:rsid w:val="00B31569"/>
  </w:style>
  <w:style w:type="paragraph" w:styleId="a9">
    <w:name w:val="Balloon Text"/>
    <w:basedOn w:val="a"/>
    <w:semiHidden/>
    <w:rsid w:val="008414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51C1"/>
    <w:pPr>
      <w:ind w:left="720"/>
      <w:contextualSpacing/>
    </w:pPr>
  </w:style>
  <w:style w:type="paragraph" w:customStyle="1" w:styleId="ConsPlusNormal">
    <w:name w:val="ConsPlusNormal"/>
    <w:rsid w:val="003F7A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231C9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2210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-serp-itemtextpassage">
    <w:name w:val="b-serp-item__text_passage"/>
    <w:basedOn w:val="a0"/>
    <w:rsid w:val="00B8026D"/>
  </w:style>
  <w:style w:type="table" w:styleId="ab">
    <w:name w:val="Table Grid"/>
    <w:basedOn w:val="a1"/>
    <w:uiPriority w:val="59"/>
    <w:rsid w:val="00215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BA42E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53B15"/>
  </w:style>
  <w:style w:type="paragraph" w:customStyle="1" w:styleId="13">
    <w:name w:val="Абзац списка1"/>
    <w:basedOn w:val="a"/>
    <w:rsid w:val="00B70E3D"/>
    <w:pPr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DG Win&amp;Soft</Company>
  <LinksUpToDate>false</LinksUpToDate>
  <CharactersWithSpaces>2479</CharactersWithSpaces>
  <SharedDoc>false</SharedDoc>
  <HLinks>
    <vt:vector size="12" baseType="variant"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consultantplus://offline/ref=AD80325AA71B1ABB1EE231AD70883BE61A1F0D77DB31349398FE281020CA01DD1826D5B22591B3CCG8Y9G</vt:lpwstr>
      </vt:variant>
      <vt:variant>
        <vt:lpwstr/>
      </vt:variant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consultantplus://offline/ref=AD80325AA71B1ABB1EE231AD70883BE61A1F0D77DB31349398FE281020CA01DD1826D5B22591B2C9G8YBG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Эдельвейс</dc:creator>
  <cp:lastModifiedBy>User</cp:lastModifiedBy>
  <cp:revision>2</cp:revision>
  <cp:lastPrinted>2022-05-04T08:44:00Z</cp:lastPrinted>
  <dcterms:created xsi:type="dcterms:W3CDTF">2022-05-04T08:47:00Z</dcterms:created>
  <dcterms:modified xsi:type="dcterms:W3CDTF">2022-05-04T08:47:00Z</dcterms:modified>
</cp:coreProperties>
</file>